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………………………….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F5B80">
        <w:rPr>
          <w:rFonts w:ascii="Arial" w:hAnsi="Arial" w:cs="Arial"/>
          <w:sz w:val="28"/>
          <w:szCs w:val="28"/>
          <w:u w:val="single"/>
        </w:rPr>
        <w:t>huistaak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Pr="007F5B80" w:rsidRDefault="007F5B80" w:rsidP="007F5B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B80">
        <w:rPr>
          <w:rFonts w:ascii="Arial" w:hAnsi="Arial" w:cs="Arial"/>
          <w:b/>
          <w:sz w:val="28"/>
          <w:szCs w:val="28"/>
          <w:u w:val="single"/>
        </w:rPr>
        <w:t>lees onderstaande wisselrijen.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deur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soep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jeuk</w:t>
      </w:r>
      <w:r>
        <w:rPr>
          <w:rFonts w:ascii="Arial" w:hAnsi="Arial" w:cs="Arial"/>
          <w:sz w:val="28"/>
          <w:szCs w:val="28"/>
        </w:rPr>
        <w:tab/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zijn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reus</w:t>
      </w: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jip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teen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top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tim</w:t>
      </w:r>
      <w:proofErr w:type="spellEnd"/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rust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broek</w:t>
      </w:r>
    </w:p>
    <w:p w:rsid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krant</w:t>
      </w:r>
    </w:p>
    <w:p w:rsidR="007F5B80" w:rsidRPr="007F5B80" w:rsidRDefault="007F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7F5B80" w:rsidRPr="007F5B80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80"/>
    <w:rsid w:val="002A76E9"/>
    <w:rsid w:val="00332A0C"/>
    <w:rsid w:val="003C4C4C"/>
    <w:rsid w:val="006F7D69"/>
    <w:rsid w:val="007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2013-01-21T06:45:00Z</dcterms:created>
  <dcterms:modified xsi:type="dcterms:W3CDTF">2013-01-21T06:50:00Z</dcterms:modified>
</cp:coreProperties>
</file>